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F0" w:rsidRPr="007E67D3" w:rsidRDefault="00DD1AF0" w:rsidP="005B18E1">
      <w:pPr>
        <w:ind w:right="3685"/>
        <w:jc w:val="center"/>
      </w:pPr>
    </w:p>
    <w:p w:rsidR="00DD1AF0" w:rsidRPr="007E67D3" w:rsidRDefault="005B18E1" w:rsidP="00DD1AF0">
      <w:pPr>
        <w:ind w:right="3685"/>
        <w:jc w:val="center"/>
      </w:pPr>
      <w:r>
        <w:t xml:space="preserve">                                                        </w:t>
      </w:r>
      <w:r w:rsidR="00DD1AF0" w:rsidRPr="007E67D3">
        <w:rPr>
          <w:noProof/>
        </w:rPr>
        <w:drawing>
          <wp:inline distT="0" distB="0" distL="0" distR="0">
            <wp:extent cx="605790" cy="782320"/>
            <wp:effectExtent l="19050" t="0" r="3810" b="0"/>
            <wp:docPr id="1" name="Рисунок 1" descr="Gerbbal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bal1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F0" w:rsidRPr="007E67D3" w:rsidRDefault="00DD1AF0" w:rsidP="00DD1AF0">
      <w:pPr>
        <w:jc w:val="center"/>
        <w:rPr>
          <w:b/>
          <w:spacing w:val="30"/>
        </w:rPr>
      </w:pPr>
    </w:p>
    <w:p w:rsidR="00DD1AF0" w:rsidRPr="007E67D3" w:rsidRDefault="00DD1AF0" w:rsidP="00DD1AF0">
      <w:pPr>
        <w:jc w:val="center"/>
        <w:rPr>
          <w:b/>
          <w:spacing w:val="30"/>
        </w:rPr>
      </w:pPr>
      <w:r w:rsidRPr="007E67D3">
        <w:rPr>
          <w:b/>
          <w:spacing w:val="30"/>
        </w:rPr>
        <w:t xml:space="preserve">АДМИНИСТРАЦИЯ  </w:t>
      </w:r>
    </w:p>
    <w:p w:rsidR="00DD1AF0" w:rsidRPr="007E67D3" w:rsidRDefault="00DD1AF0" w:rsidP="00DD1AF0">
      <w:pPr>
        <w:jc w:val="center"/>
        <w:rPr>
          <w:b/>
        </w:rPr>
      </w:pPr>
      <w:r w:rsidRPr="007E67D3">
        <w:rPr>
          <w:b/>
        </w:rPr>
        <w:t xml:space="preserve">  Балашовского муниципального района Саратовской области</w:t>
      </w:r>
    </w:p>
    <w:p w:rsidR="00DD1AF0" w:rsidRPr="007E67D3" w:rsidRDefault="00D9617D" w:rsidP="00DD1A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физической культуре, спорту и молодежной политики</w:t>
      </w:r>
    </w:p>
    <w:p w:rsidR="00DD1AF0" w:rsidRPr="007E67D3" w:rsidRDefault="00C14E17" w:rsidP="00DD1AF0">
      <w:pPr>
        <w:jc w:val="center"/>
      </w:pPr>
      <w:r>
        <w:pict>
          <v:line id="_x0000_s1026" style="position:absolute;left:0;text-align:left;z-index:251656704" from="-.25pt,1.35pt" to="509.5pt,1.4pt" o:allowincell="f" strokeweight="4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7728" from="-.25pt,7.35pt" to="510.4pt,7.4pt" o:allowincell="f" strokeweight="1pt">
            <v:stroke startarrowwidth="narrow" startarrowlength="short" endarrowwidth="narrow" endarrowlength="short"/>
          </v:line>
        </w:pict>
      </w:r>
    </w:p>
    <w:p w:rsidR="00DD1AF0" w:rsidRPr="007E67D3" w:rsidRDefault="00C14E17" w:rsidP="00DD1AF0">
      <w:r>
        <w:pict>
          <v:rect id="_x0000_s1028" style="position:absolute;margin-left:279pt;margin-top:1.85pt;width:192.05pt;height:63.5pt;z-index:251658752" o:allowincell="f" filled="f" stroked="f" strokeweight="2pt">
            <v:textbox style="mso-next-textbox:#_x0000_s1028" inset="1pt,1pt,1pt,1pt">
              <w:txbxContent>
                <w:p w:rsidR="00DD1AF0" w:rsidRPr="009D0F27" w:rsidRDefault="00DD1AF0" w:rsidP="00DD1AF0"/>
                <w:p w:rsidR="00DD1AF0" w:rsidRPr="0081584B" w:rsidRDefault="00DD1AF0" w:rsidP="00DD1AF0"/>
              </w:txbxContent>
            </v:textbox>
          </v:rect>
        </w:pict>
      </w:r>
      <w:r w:rsidR="00DD1AF0" w:rsidRPr="007E67D3">
        <w:t>на № _______________ от  __________</w:t>
      </w:r>
    </w:p>
    <w:p w:rsidR="00DD1AF0" w:rsidRPr="007E67D3" w:rsidRDefault="00DD1AF0" w:rsidP="00DD1AF0">
      <w:pPr>
        <w:rPr>
          <w:b/>
        </w:rPr>
      </w:pPr>
      <w:r w:rsidRPr="007E67D3">
        <w:t>_</w:t>
      </w:r>
      <w:r w:rsidRPr="007E67D3">
        <w:rPr>
          <w:u w:val="single"/>
        </w:rPr>
        <w:t>______________</w:t>
      </w:r>
      <w:r w:rsidRPr="007E67D3">
        <w:t>_№_______________</w:t>
      </w:r>
    </w:p>
    <w:p w:rsidR="00DD1AF0" w:rsidRPr="007E67D3" w:rsidRDefault="00DD1AF0" w:rsidP="00DD1AF0">
      <w:pPr>
        <w:pStyle w:val="a4"/>
        <w:jc w:val="left"/>
        <w:rPr>
          <w:b/>
          <w:sz w:val="24"/>
          <w:szCs w:val="24"/>
        </w:rPr>
      </w:pPr>
      <w:bookmarkStart w:id="0" w:name="BITSoft"/>
      <w:bookmarkEnd w:id="0"/>
    </w:p>
    <w:p w:rsidR="00603D94" w:rsidRDefault="007E67D3" w:rsidP="007E6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5B18E1">
        <w:rPr>
          <w:rFonts w:ascii="Times New Roman" w:hAnsi="Times New Roman" w:cs="Times New Roman"/>
          <w:b/>
          <w:sz w:val="28"/>
          <w:szCs w:val="28"/>
        </w:rPr>
        <w:t xml:space="preserve"> 7-ОД</w:t>
      </w:r>
    </w:p>
    <w:p w:rsidR="005B18E1" w:rsidRPr="007E67D3" w:rsidRDefault="005B18E1" w:rsidP="007E6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31.01.2020 г.</w:t>
      </w:r>
    </w:p>
    <w:p w:rsidR="003363FC" w:rsidRDefault="003363FC" w:rsidP="00A33654">
      <w:pPr>
        <w:shd w:val="clear" w:color="auto" w:fill="FFFFFF"/>
        <w:tabs>
          <w:tab w:val="left" w:pos="-851"/>
        </w:tabs>
        <w:ind w:left="-567"/>
        <w:jc w:val="both"/>
        <w:rPr>
          <w:sz w:val="28"/>
          <w:szCs w:val="28"/>
        </w:rPr>
      </w:pPr>
    </w:p>
    <w:p w:rsidR="007E67D3" w:rsidRDefault="007E67D3" w:rsidP="007E67D3">
      <w:pPr>
        <w:rPr>
          <w:b/>
          <w:sz w:val="28"/>
          <w:szCs w:val="28"/>
        </w:rPr>
      </w:pPr>
      <w:r w:rsidRPr="0051223D">
        <w:rPr>
          <w:b/>
          <w:sz w:val="28"/>
          <w:szCs w:val="28"/>
        </w:rPr>
        <w:t>О присвоении спортивных разрядов</w:t>
      </w:r>
    </w:p>
    <w:p w:rsidR="007E67D3" w:rsidRDefault="007E67D3" w:rsidP="007E6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 </w:t>
      </w:r>
      <w:proofErr w:type="gramStart"/>
      <w:r>
        <w:rPr>
          <w:b/>
          <w:sz w:val="28"/>
          <w:szCs w:val="28"/>
        </w:rPr>
        <w:t>проходящих</w:t>
      </w:r>
      <w:proofErr w:type="gramEnd"/>
      <w:r>
        <w:rPr>
          <w:b/>
          <w:sz w:val="28"/>
          <w:szCs w:val="28"/>
        </w:rPr>
        <w:t xml:space="preserve"> </w:t>
      </w:r>
      <w:r w:rsidR="008B581E">
        <w:rPr>
          <w:b/>
          <w:sz w:val="28"/>
          <w:szCs w:val="28"/>
        </w:rPr>
        <w:t xml:space="preserve">спортивную </w:t>
      </w:r>
      <w:r>
        <w:rPr>
          <w:b/>
          <w:sz w:val="28"/>
          <w:szCs w:val="28"/>
        </w:rPr>
        <w:t>подготовку</w:t>
      </w:r>
    </w:p>
    <w:p w:rsidR="007E67D3" w:rsidRPr="0051223D" w:rsidRDefault="007E67D3" w:rsidP="007E6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МУ С</w:t>
      </w:r>
      <w:r w:rsidR="008B581E">
        <w:rPr>
          <w:b/>
          <w:sz w:val="28"/>
          <w:szCs w:val="28"/>
        </w:rPr>
        <w:t>портивная школа</w:t>
      </w:r>
      <w:r>
        <w:rPr>
          <w:b/>
          <w:sz w:val="28"/>
          <w:szCs w:val="28"/>
        </w:rPr>
        <w:t xml:space="preserve"> БМР</w:t>
      </w:r>
    </w:p>
    <w:p w:rsidR="007E67D3" w:rsidRDefault="007E67D3" w:rsidP="007E67D3">
      <w:pPr>
        <w:ind w:firstLine="708"/>
        <w:jc w:val="both"/>
        <w:rPr>
          <w:sz w:val="28"/>
          <w:szCs w:val="28"/>
        </w:rPr>
      </w:pPr>
    </w:p>
    <w:p w:rsidR="007E67D3" w:rsidRDefault="007E67D3" w:rsidP="00287A9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На основании выполнения норм ЕВСК</w:t>
      </w:r>
      <w:r w:rsidR="00B43328">
        <w:rPr>
          <w:sz w:val="28"/>
          <w:szCs w:val="28"/>
        </w:rPr>
        <w:t xml:space="preserve"> и </w:t>
      </w:r>
      <w:r w:rsidR="00B43328" w:rsidRPr="00287A9E">
        <w:rPr>
          <w:sz w:val="28"/>
          <w:szCs w:val="28"/>
        </w:rPr>
        <w:t>представленных документов</w:t>
      </w:r>
      <w:r>
        <w:rPr>
          <w:sz w:val="28"/>
          <w:szCs w:val="28"/>
        </w:rPr>
        <w:t>, руководствуясь Федеральным законом «О физической культуре и спорте в Российской Федерации»,  положением ЕВСК</w:t>
      </w:r>
      <w:r>
        <w:rPr>
          <w:b/>
          <w:sz w:val="28"/>
          <w:szCs w:val="28"/>
        </w:rPr>
        <w:t>приказываю:</w:t>
      </w:r>
    </w:p>
    <w:p w:rsidR="007E67D3" w:rsidRDefault="007E67D3" w:rsidP="007E67D3">
      <w:pPr>
        <w:jc w:val="both"/>
        <w:rPr>
          <w:b/>
          <w:sz w:val="28"/>
          <w:szCs w:val="28"/>
        </w:rPr>
      </w:pPr>
    </w:p>
    <w:p w:rsidR="007E67D3" w:rsidRPr="008B581E" w:rsidRDefault="007E67D3" w:rsidP="007E67D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8B581E">
        <w:rPr>
          <w:b/>
          <w:sz w:val="28"/>
          <w:szCs w:val="28"/>
        </w:rPr>
        <w:t>Присвоить второй спортивный разряд:</w:t>
      </w:r>
    </w:p>
    <w:p w:rsidR="007E67D3" w:rsidRPr="001A00D0" w:rsidRDefault="007E67D3" w:rsidP="007E67D3">
      <w:pPr>
        <w:ind w:firstLine="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653"/>
        <w:gridCol w:w="708"/>
        <w:gridCol w:w="3861"/>
        <w:gridCol w:w="993"/>
        <w:gridCol w:w="1984"/>
      </w:tblGrid>
      <w:tr w:rsidR="007E67D3" w:rsidTr="00734F55">
        <w:tc>
          <w:tcPr>
            <w:tcW w:w="582" w:type="dxa"/>
          </w:tcPr>
          <w:p w:rsidR="007E67D3" w:rsidRPr="008E2B77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53" w:type="dxa"/>
          </w:tcPr>
          <w:p w:rsidR="007E67D3" w:rsidRPr="008E2B77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08" w:type="dxa"/>
          </w:tcPr>
          <w:p w:rsidR="007E67D3" w:rsidRPr="008E2B77" w:rsidRDefault="007E67D3" w:rsidP="008E2B7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3861" w:type="dxa"/>
          </w:tcPr>
          <w:p w:rsidR="007E67D3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Наименование соревнований, на которых выполнен разряд, дата и место проведения, вид, весовая категория и т.д., результат.</w:t>
            </w:r>
          </w:p>
          <w:p w:rsidR="00531B12" w:rsidRPr="008E2B77" w:rsidRDefault="00531B12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67D3" w:rsidRPr="008E2B77" w:rsidRDefault="007E67D3" w:rsidP="00734F55">
            <w:pPr>
              <w:ind w:right="-108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Рез</w:t>
            </w:r>
            <w:r w:rsidR="00734F55">
              <w:rPr>
                <w:b/>
                <w:sz w:val="20"/>
                <w:szCs w:val="20"/>
              </w:rPr>
              <w:t>-</w:t>
            </w:r>
            <w:r w:rsidRPr="008E2B7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7E67D3" w:rsidRPr="008E2B77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E2B77">
              <w:rPr>
                <w:b/>
                <w:sz w:val="20"/>
                <w:szCs w:val="20"/>
              </w:rPr>
              <w:t>Тренер</w:t>
            </w:r>
          </w:p>
        </w:tc>
      </w:tr>
      <w:tr w:rsidR="007E67D3" w:rsidTr="00734F55">
        <w:tc>
          <w:tcPr>
            <w:tcW w:w="582" w:type="dxa"/>
          </w:tcPr>
          <w:p w:rsidR="007E67D3" w:rsidRDefault="007E67D3" w:rsidP="00FB4C3B">
            <w:pPr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7E67D3" w:rsidRDefault="008B581E" w:rsidP="00FB4C3B">
            <w:pPr>
              <w:jc w:val="center"/>
            </w:pPr>
            <w:proofErr w:type="spellStart"/>
            <w:r>
              <w:t>Гараздюк</w:t>
            </w:r>
            <w:proofErr w:type="spellEnd"/>
            <w:r>
              <w:t xml:space="preserve"> Диана</w:t>
            </w:r>
          </w:p>
        </w:tc>
        <w:tc>
          <w:tcPr>
            <w:tcW w:w="708" w:type="dxa"/>
          </w:tcPr>
          <w:p w:rsidR="007E67D3" w:rsidRDefault="008B581E" w:rsidP="00FB4C3B">
            <w:pPr>
              <w:jc w:val="center"/>
            </w:pPr>
            <w:r>
              <w:t>2009</w:t>
            </w:r>
          </w:p>
        </w:tc>
        <w:tc>
          <w:tcPr>
            <w:tcW w:w="3861" w:type="dxa"/>
          </w:tcPr>
          <w:p w:rsidR="007E67D3" w:rsidRDefault="008B581E" w:rsidP="00FB4C3B">
            <w:pPr>
              <w:jc w:val="center"/>
            </w:pPr>
            <w:r w:rsidRPr="00533B8B">
              <w:t>Открытый Чемпионат и Первенство Саратовской области по спортивной гимнастике, памяти МС СССР Слисаренко К.Ф.                                                                         21-22 декабря 2019 года г. Саратов</w:t>
            </w:r>
          </w:p>
        </w:tc>
        <w:tc>
          <w:tcPr>
            <w:tcW w:w="993" w:type="dxa"/>
          </w:tcPr>
          <w:p w:rsidR="007E67D3" w:rsidRDefault="008B581E" w:rsidP="00FB4C3B">
            <w:pPr>
              <w:jc w:val="center"/>
            </w:pPr>
            <w:r>
              <w:t>72,2</w:t>
            </w:r>
          </w:p>
        </w:tc>
        <w:tc>
          <w:tcPr>
            <w:tcW w:w="1984" w:type="dxa"/>
          </w:tcPr>
          <w:p w:rsidR="007E67D3" w:rsidRDefault="008B581E" w:rsidP="00FB4C3B">
            <w:pPr>
              <w:jc w:val="center"/>
            </w:pPr>
            <w:r>
              <w:t>Селезнева А.С.</w:t>
            </w:r>
          </w:p>
        </w:tc>
      </w:tr>
      <w:tr w:rsidR="007E67D3" w:rsidTr="00734F55">
        <w:tc>
          <w:tcPr>
            <w:tcW w:w="582" w:type="dxa"/>
          </w:tcPr>
          <w:p w:rsidR="007E67D3" w:rsidRDefault="007E67D3" w:rsidP="00FB4C3B">
            <w:pPr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7E67D3" w:rsidRDefault="008B581E" w:rsidP="00FB4C3B">
            <w:pPr>
              <w:jc w:val="center"/>
            </w:pPr>
            <w:proofErr w:type="spellStart"/>
            <w:r>
              <w:t>Синдеева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08" w:type="dxa"/>
          </w:tcPr>
          <w:p w:rsidR="007E67D3" w:rsidRDefault="008B581E" w:rsidP="00FB4C3B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7E67D3" w:rsidRDefault="008B581E" w:rsidP="00FB4C3B">
            <w:pPr>
              <w:jc w:val="center"/>
            </w:pPr>
            <w:r w:rsidRPr="00533B8B">
              <w:t>Открытый Чемпионат и Первенство Саратовской области по спортивной гимнастике, памяти МС СССР Слисаренко К.Ф.                                                                         21-22 декабря 2019 года г. Саратов</w:t>
            </w:r>
          </w:p>
        </w:tc>
        <w:tc>
          <w:tcPr>
            <w:tcW w:w="993" w:type="dxa"/>
          </w:tcPr>
          <w:p w:rsidR="007E67D3" w:rsidRDefault="008B581E" w:rsidP="00FB4C3B">
            <w:pPr>
              <w:jc w:val="center"/>
            </w:pPr>
            <w:r>
              <w:t>73,9</w:t>
            </w:r>
          </w:p>
        </w:tc>
        <w:tc>
          <w:tcPr>
            <w:tcW w:w="1984" w:type="dxa"/>
          </w:tcPr>
          <w:p w:rsidR="007E67D3" w:rsidRDefault="008B581E" w:rsidP="00FB4C3B">
            <w:pPr>
              <w:jc w:val="center"/>
            </w:pPr>
            <w:r>
              <w:t>Селезнева А.С.</w:t>
            </w:r>
          </w:p>
        </w:tc>
      </w:tr>
      <w:tr w:rsidR="007E67D3" w:rsidTr="00734F55">
        <w:tc>
          <w:tcPr>
            <w:tcW w:w="582" w:type="dxa"/>
          </w:tcPr>
          <w:p w:rsidR="007E67D3" w:rsidRDefault="007E67D3" w:rsidP="00FB4C3B">
            <w:pPr>
              <w:jc w:val="center"/>
            </w:pPr>
            <w:r>
              <w:t>3</w:t>
            </w:r>
          </w:p>
        </w:tc>
        <w:tc>
          <w:tcPr>
            <w:tcW w:w="1653" w:type="dxa"/>
          </w:tcPr>
          <w:p w:rsidR="008560FC" w:rsidRPr="008560FC" w:rsidRDefault="008560FC" w:rsidP="008560F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560FC">
              <w:rPr>
                <w:rFonts w:ascii="Times New Roman" w:hAnsi="Times New Roman" w:cs="Times New Roman"/>
              </w:rPr>
              <w:t>Маркова Мирослава</w:t>
            </w:r>
          </w:p>
          <w:p w:rsidR="007E67D3" w:rsidRPr="008560FC" w:rsidRDefault="007E67D3" w:rsidP="008560FC">
            <w:pPr>
              <w:jc w:val="center"/>
            </w:pPr>
          </w:p>
          <w:p w:rsidR="008E2B77" w:rsidRPr="008560FC" w:rsidRDefault="008E2B77" w:rsidP="008560FC">
            <w:pPr>
              <w:jc w:val="center"/>
            </w:pPr>
          </w:p>
          <w:p w:rsidR="008E2B77" w:rsidRPr="008560FC" w:rsidRDefault="008E2B77" w:rsidP="008560FC">
            <w:pPr>
              <w:jc w:val="center"/>
            </w:pPr>
          </w:p>
        </w:tc>
        <w:tc>
          <w:tcPr>
            <w:tcW w:w="708" w:type="dxa"/>
          </w:tcPr>
          <w:p w:rsidR="007E67D3" w:rsidRPr="008560FC" w:rsidRDefault="008560FC" w:rsidP="008560FC">
            <w:pPr>
              <w:jc w:val="center"/>
            </w:pPr>
            <w:r w:rsidRPr="008560FC">
              <w:t>2009</w:t>
            </w:r>
          </w:p>
        </w:tc>
        <w:tc>
          <w:tcPr>
            <w:tcW w:w="3861" w:type="dxa"/>
          </w:tcPr>
          <w:p w:rsidR="007E67D3" w:rsidRPr="00531B12" w:rsidRDefault="00531B12" w:rsidP="008560FC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7E67D3" w:rsidRPr="008560FC" w:rsidRDefault="00531B12" w:rsidP="008560FC">
            <w:pPr>
              <w:jc w:val="center"/>
            </w:pPr>
            <w:r>
              <w:t>46,750</w:t>
            </w:r>
          </w:p>
        </w:tc>
        <w:tc>
          <w:tcPr>
            <w:tcW w:w="1984" w:type="dxa"/>
          </w:tcPr>
          <w:p w:rsidR="007E67D3" w:rsidRPr="008560FC" w:rsidRDefault="008560FC" w:rsidP="008560FC">
            <w:pPr>
              <w:jc w:val="center"/>
            </w:pPr>
            <w:proofErr w:type="spellStart"/>
            <w:r>
              <w:t>Яшков</w:t>
            </w:r>
            <w:bookmarkStart w:id="1" w:name="_GoBack"/>
            <w:bookmarkEnd w:id="1"/>
            <w:r>
              <w:t>а</w:t>
            </w:r>
            <w:proofErr w:type="spellEnd"/>
            <w:r>
              <w:t xml:space="preserve"> Л.Б.</w:t>
            </w:r>
          </w:p>
        </w:tc>
      </w:tr>
    </w:tbl>
    <w:p w:rsidR="00734F55" w:rsidRPr="005B18E1" w:rsidRDefault="00734F55" w:rsidP="00531B12">
      <w:pPr>
        <w:pStyle w:val="a8"/>
        <w:ind w:left="928"/>
        <w:rPr>
          <w:b/>
          <w:sz w:val="32"/>
          <w:szCs w:val="32"/>
        </w:rPr>
      </w:pPr>
    </w:p>
    <w:p w:rsidR="007E67D3" w:rsidRPr="008B581E" w:rsidRDefault="007E67D3" w:rsidP="007E67D3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8B581E">
        <w:rPr>
          <w:b/>
          <w:sz w:val="28"/>
          <w:szCs w:val="28"/>
        </w:rPr>
        <w:t>Присвоить третий спортивный разряд: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708"/>
        <w:gridCol w:w="3861"/>
        <w:gridCol w:w="993"/>
        <w:gridCol w:w="1984"/>
      </w:tblGrid>
      <w:tr w:rsidR="007E67D3" w:rsidTr="00734F55">
        <w:tc>
          <w:tcPr>
            <w:tcW w:w="534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81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B581E">
              <w:rPr>
                <w:b/>
                <w:sz w:val="20"/>
                <w:szCs w:val="20"/>
              </w:rPr>
              <w:t>/</w:t>
            </w:r>
            <w:proofErr w:type="spellStart"/>
            <w:r w:rsidRPr="008B581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08" w:type="dxa"/>
          </w:tcPr>
          <w:p w:rsidR="007E67D3" w:rsidRPr="008B581E" w:rsidRDefault="007E67D3" w:rsidP="00FB4C3B">
            <w:pPr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3861" w:type="dxa"/>
          </w:tcPr>
          <w:p w:rsidR="007E67D3" w:rsidRPr="008B581E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Наименование соревнований, на которых выполнен разряд, дата и место проведения, вид, весовая категория и т.д., результат.</w:t>
            </w:r>
          </w:p>
        </w:tc>
        <w:tc>
          <w:tcPr>
            <w:tcW w:w="993" w:type="dxa"/>
          </w:tcPr>
          <w:p w:rsidR="007E67D3" w:rsidRPr="008B581E" w:rsidRDefault="007E67D3" w:rsidP="00734F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Рез</w:t>
            </w:r>
            <w:r w:rsidR="00734F55">
              <w:rPr>
                <w:b/>
                <w:sz w:val="20"/>
                <w:szCs w:val="20"/>
              </w:rPr>
              <w:t>-</w:t>
            </w:r>
            <w:r w:rsidRPr="008B581E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7E67D3" w:rsidRPr="008B581E" w:rsidRDefault="007E67D3" w:rsidP="00FB4C3B">
            <w:pPr>
              <w:ind w:right="175"/>
              <w:jc w:val="center"/>
              <w:rPr>
                <w:b/>
                <w:sz w:val="20"/>
                <w:szCs w:val="20"/>
              </w:rPr>
            </w:pPr>
            <w:r w:rsidRPr="008B581E">
              <w:rPr>
                <w:b/>
                <w:sz w:val="20"/>
                <w:szCs w:val="20"/>
              </w:rPr>
              <w:t>Тренер</w:t>
            </w:r>
          </w:p>
        </w:tc>
      </w:tr>
      <w:tr w:rsidR="007E67D3" w:rsidTr="00734F55">
        <w:tc>
          <w:tcPr>
            <w:tcW w:w="534" w:type="dxa"/>
          </w:tcPr>
          <w:p w:rsidR="007E67D3" w:rsidRDefault="007E67D3" w:rsidP="00FB4C3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E67D3" w:rsidRDefault="008B581E" w:rsidP="00FB4C3B">
            <w:pPr>
              <w:jc w:val="center"/>
            </w:pPr>
            <w:proofErr w:type="spellStart"/>
            <w:r>
              <w:t>Глунченкова</w:t>
            </w:r>
            <w:proofErr w:type="spellEnd"/>
            <w:r>
              <w:t xml:space="preserve"> Арина</w:t>
            </w:r>
          </w:p>
        </w:tc>
        <w:tc>
          <w:tcPr>
            <w:tcW w:w="708" w:type="dxa"/>
          </w:tcPr>
          <w:p w:rsidR="007E67D3" w:rsidRDefault="008B581E" w:rsidP="00FB4C3B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7E67D3" w:rsidRDefault="008B581E" w:rsidP="008E2B77">
            <w:pPr>
              <w:jc w:val="center"/>
            </w:pPr>
            <w:r w:rsidRPr="00533B8B">
              <w:t>Открытый Чемпионат и Первенство Саратовской области по спортивной гимнастике, памяти МС СССР Слисаренко К.Ф.                                                                         21-22 декабря 2019 годаг. Саратов</w:t>
            </w:r>
          </w:p>
        </w:tc>
        <w:tc>
          <w:tcPr>
            <w:tcW w:w="993" w:type="dxa"/>
          </w:tcPr>
          <w:p w:rsidR="007E67D3" w:rsidRDefault="008B581E" w:rsidP="00FB4C3B">
            <w:pPr>
              <w:ind w:left="-3084" w:firstLine="3084"/>
              <w:jc w:val="center"/>
            </w:pPr>
            <w:r>
              <w:t>35,3</w:t>
            </w:r>
          </w:p>
        </w:tc>
        <w:tc>
          <w:tcPr>
            <w:tcW w:w="1984" w:type="dxa"/>
          </w:tcPr>
          <w:p w:rsidR="007E67D3" w:rsidRDefault="008B581E" w:rsidP="008B581E">
            <w:pPr>
              <w:ind w:left="-3084" w:firstLine="3084"/>
              <w:jc w:val="center"/>
            </w:pPr>
            <w:r>
              <w:t>Цыплакова И.П.</w:t>
            </w:r>
          </w:p>
        </w:tc>
      </w:tr>
      <w:tr w:rsidR="007E67D3" w:rsidTr="00734F55">
        <w:tc>
          <w:tcPr>
            <w:tcW w:w="534" w:type="dxa"/>
          </w:tcPr>
          <w:p w:rsidR="007E67D3" w:rsidRPr="00DA64B0" w:rsidRDefault="007E67D3" w:rsidP="00FB4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701" w:type="dxa"/>
          </w:tcPr>
          <w:p w:rsidR="007E67D3" w:rsidRPr="00DA64B0" w:rsidRDefault="008B581E" w:rsidP="00FB4C3B">
            <w:pPr>
              <w:jc w:val="center"/>
            </w:pPr>
            <w:r>
              <w:t>Лукьянова София</w:t>
            </w:r>
          </w:p>
        </w:tc>
        <w:tc>
          <w:tcPr>
            <w:tcW w:w="708" w:type="dxa"/>
          </w:tcPr>
          <w:p w:rsidR="007E67D3" w:rsidRDefault="008B581E" w:rsidP="00FB4C3B">
            <w:pPr>
              <w:jc w:val="center"/>
            </w:pPr>
            <w:r>
              <w:t>2011</w:t>
            </w:r>
          </w:p>
        </w:tc>
        <w:tc>
          <w:tcPr>
            <w:tcW w:w="3861" w:type="dxa"/>
          </w:tcPr>
          <w:p w:rsidR="007E67D3" w:rsidRDefault="008B581E" w:rsidP="008E2B77">
            <w:pPr>
              <w:jc w:val="center"/>
            </w:pPr>
            <w:r w:rsidRPr="00533B8B">
              <w:t>Открытый Чемпионат и Первенство Саратовской области по спортивной гимнастике, памяти МС СССР Слисаренко К.Ф.                                                                         21-22 декабря 2019 года г. Саратов</w:t>
            </w:r>
          </w:p>
        </w:tc>
        <w:tc>
          <w:tcPr>
            <w:tcW w:w="993" w:type="dxa"/>
          </w:tcPr>
          <w:p w:rsidR="007E67D3" w:rsidRDefault="008B581E" w:rsidP="00FB4C3B">
            <w:pPr>
              <w:ind w:left="-3084" w:firstLine="3084"/>
              <w:jc w:val="center"/>
            </w:pPr>
            <w:r>
              <w:t>34,65</w:t>
            </w:r>
          </w:p>
        </w:tc>
        <w:tc>
          <w:tcPr>
            <w:tcW w:w="1984" w:type="dxa"/>
          </w:tcPr>
          <w:p w:rsidR="007E67D3" w:rsidRDefault="008B581E" w:rsidP="00FB4C3B">
            <w:pPr>
              <w:ind w:left="-3084" w:firstLine="3084"/>
              <w:jc w:val="center"/>
            </w:pPr>
            <w:r>
              <w:t>Медведкова Т.А.</w:t>
            </w:r>
          </w:p>
        </w:tc>
      </w:tr>
      <w:tr w:rsidR="008E2B77" w:rsidTr="00734F55">
        <w:tc>
          <w:tcPr>
            <w:tcW w:w="534" w:type="dxa"/>
          </w:tcPr>
          <w:p w:rsidR="008E2B77" w:rsidRPr="008E2B77" w:rsidRDefault="008E2B77" w:rsidP="00FB4C3B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8E2B77" w:rsidRDefault="00F978CD" w:rsidP="00FB4C3B">
            <w:pPr>
              <w:jc w:val="center"/>
            </w:pPr>
            <w:r>
              <w:t>Гаврилюк Александр</w:t>
            </w:r>
          </w:p>
          <w:p w:rsidR="008E2B77" w:rsidRDefault="008E2B77" w:rsidP="00FB4C3B">
            <w:pPr>
              <w:jc w:val="center"/>
            </w:pPr>
          </w:p>
          <w:p w:rsidR="008E2B77" w:rsidRDefault="008E2B77" w:rsidP="00FB4C3B">
            <w:pPr>
              <w:jc w:val="center"/>
            </w:pPr>
          </w:p>
        </w:tc>
        <w:tc>
          <w:tcPr>
            <w:tcW w:w="708" w:type="dxa"/>
          </w:tcPr>
          <w:p w:rsidR="008E2B77" w:rsidRDefault="00F978CD" w:rsidP="00FB4C3B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8E2B77" w:rsidRPr="00533B8B" w:rsidRDefault="00F978CD" w:rsidP="008E2B77">
            <w:pPr>
              <w:jc w:val="center"/>
            </w:pPr>
            <w:r w:rsidRPr="00533B8B">
              <w:t>Открытый Чемпионат и Первенство Саратовской области по спортивной гимнастике, памяти МС СССР Слисаренко К.Ф.                                                                         21-22 декабря 2019 года г. Саратов</w:t>
            </w:r>
          </w:p>
        </w:tc>
        <w:tc>
          <w:tcPr>
            <w:tcW w:w="993" w:type="dxa"/>
          </w:tcPr>
          <w:p w:rsidR="008E2B77" w:rsidRDefault="00F978CD" w:rsidP="00FB4C3B">
            <w:pPr>
              <w:ind w:left="-3084" w:firstLine="3084"/>
              <w:jc w:val="center"/>
            </w:pPr>
            <w:r>
              <w:t>53,2</w:t>
            </w:r>
          </w:p>
        </w:tc>
        <w:tc>
          <w:tcPr>
            <w:tcW w:w="1984" w:type="dxa"/>
          </w:tcPr>
          <w:p w:rsidR="008E2B77" w:rsidRDefault="00F978CD" w:rsidP="00FB4C3B">
            <w:pPr>
              <w:ind w:left="-3084" w:firstLine="3084"/>
              <w:jc w:val="center"/>
            </w:pPr>
            <w:proofErr w:type="spellStart"/>
            <w:r>
              <w:t>Рудь</w:t>
            </w:r>
            <w:proofErr w:type="spellEnd"/>
            <w:r>
              <w:t xml:space="preserve"> В.Л.</w:t>
            </w:r>
          </w:p>
        </w:tc>
      </w:tr>
      <w:tr w:rsidR="00531B12" w:rsidTr="00734F55">
        <w:tc>
          <w:tcPr>
            <w:tcW w:w="534" w:type="dxa"/>
          </w:tcPr>
          <w:p w:rsidR="00531B12" w:rsidRPr="008E2B77" w:rsidRDefault="00531B12" w:rsidP="00531B12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5B18E1" w:rsidRDefault="00531B12" w:rsidP="00531B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  <w:p w:rsidR="00531B12" w:rsidRPr="008560FC" w:rsidRDefault="00531B12" w:rsidP="00531B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</w:tc>
        <w:tc>
          <w:tcPr>
            <w:tcW w:w="708" w:type="dxa"/>
          </w:tcPr>
          <w:p w:rsidR="00531B12" w:rsidRPr="008560FC" w:rsidRDefault="00531B12" w:rsidP="00531B12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531B12" w:rsidRPr="00531B12" w:rsidRDefault="00531B12" w:rsidP="00531B12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531B12" w:rsidRPr="008560FC" w:rsidRDefault="00531B12" w:rsidP="00531B12">
            <w:pPr>
              <w:jc w:val="center"/>
            </w:pPr>
            <w:r>
              <w:t>37,500</w:t>
            </w:r>
          </w:p>
        </w:tc>
        <w:tc>
          <w:tcPr>
            <w:tcW w:w="1984" w:type="dxa"/>
          </w:tcPr>
          <w:p w:rsidR="00531B12" w:rsidRPr="008560FC" w:rsidRDefault="00531B12" w:rsidP="00531B12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531B12" w:rsidTr="00734F55">
        <w:tc>
          <w:tcPr>
            <w:tcW w:w="534" w:type="dxa"/>
          </w:tcPr>
          <w:p w:rsidR="00531B12" w:rsidRPr="008E2B77" w:rsidRDefault="00531B12" w:rsidP="00531B12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531B12" w:rsidRPr="008560FC" w:rsidRDefault="00531B12" w:rsidP="00531B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</w:tc>
        <w:tc>
          <w:tcPr>
            <w:tcW w:w="708" w:type="dxa"/>
          </w:tcPr>
          <w:p w:rsidR="00531B12" w:rsidRPr="008560FC" w:rsidRDefault="00531B12" w:rsidP="00531B12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531B12" w:rsidRPr="00531B12" w:rsidRDefault="00531B12" w:rsidP="00531B12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531B12" w:rsidRPr="008560FC" w:rsidRDefault="00531B12" w:rsidP="00531B12">
            <w:pPr>
              <w:jc w:val="center"/>
            </w:pPr>
            <w:r>
              <w:t>34,400</w:t>
            </w:r>
          </w:p>
        </w:tc>
        <w:tc>
          <w:tcPr>
            <w:tcW w:w="1984" w:type="dxa"/>
          </w:tcPr>
          <w:p w:rsidR="00531B12" w:rsidRPr="008560FC" w:rsidRDefault="00531B12" w:rsidP="00531B12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531B12" w:rsidTr="00734F55">
        <w:tc>
          <w:tcPr>
            <w:tcW w:w="534" w:type="dxa"/>
          </w:tcPr>
          <w:p w:rsidR="00531B12" w:rsidRDefault="00531B12" w:rsidP="00531B12">
            <w:pPr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531B12" w:rsidRPr="008560FC" w:rsidRDefault="00531B12" w:rsidP="00531B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Перестрибова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</w:tc>
        <w:tc>
          <w:tcPr>
            <w:tcW w:w="708" w:type="dxa"/>
          </w:tcPr>
          <w:p w:rsidR="00531B12" w:rsidRPr="008560FC" w:rsidRDefault="00531B12" w:rsidP="00531B12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531B12" w:rsidRPr="00531B12" w:rsidRDefault="00531B12" w:rsidP="00531B12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531B12" w:rsidRPr="008560FC" w:rsidRDefault="00531B12" w:rsidP="00531B12">
            <w:pPr>
              <w:jc w:val="center"/>
            </w:pPr>
            <w:r>
              <w:t>34,600</w:t>
            </w:r>
          </w:p>
        </w:tc>
        <w:tc>
          <w:tcPr>
            <w:tcW w:w="1984" w:type="dxa"/>
          </w:tcPr>
          <w:p w:rsidR="00531B12" w:rsidRPr="008560FC" w:rsidRDefault="00531B12" w:rsidP="00531B12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531B12" w:rsidTr="00734F55">
        <w:tc>
          <w:tcPr>
            <w:tcW w:w="534" w:type="dxa"/>
          </w:tcPr>
          <w:p w:rsidR="00531B12" w:rsidRDefault="00531B12" w:rsidP="00531B12">
            <w:pPr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531B12" w:rsidRPr="008560FC" w:rsidRDefault="00531B12" w:rsidP="00531B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Полина</w:t>
            </w: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  <w:p w:rsidR="00531B12" w:rsidRPr="008560FC" w:rsidRDefault="00531B12" w:rsidP="00531B12">
            <w:pPr>
              <w:jc w:val="center"/>
            </w:pPr>
          </w:p>
        </w:tc>
        <w:tc>
          <w:tcPr>
            <w:tcW w:w="708" w:type="dxa"/>
          </w:tcPr>
          <w:p w:rsidR="00531B12" w:rsidRPr="008560FC" w:rsidRDefault="00531B12" w:rsidP="00531B12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531B12" w:rsidRPr="00531B12" w:rsidRDefault="00531B12" w:rsidP="00531B12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531B12" w:rsidRPr="008560FC" w:rsidRDefault="00531B12" w:rsidP="00734F55">
            <w:pPr>
              <w:jc w:val="center"/>
            </w:pPr>
            <w:r>
              <w:t>3</w:t>
            </w:r>
            <w:r w:rsidR="00734F55">
              <w:t>5</w:t>
            </w:r>
            <w:r>
              <w:t>,</w:t>
            </w:r>
            <w:r w:rsidR="00734F55">
              <w:t>000</w:t>
            </w:r>
          </w:p>
        </w:tc>
        <w:tc>
          <w:tcPr>
            <w:tcW w:w="1984" w:type="dxa"/>
          </w:tcPr>
          <w:p w:rsidR="00531B12" w:rsidRPr="008560FC" w:rsidRDefault="00531B12" w:rsidP="00531B12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734F55" w:rsidTr="00734F55">
        <w:tc>
          <w:tcPr>
            <w:tcW w:w="534" w:type="dxa"/>
          </w:tcPr>
          <w:p w:rsidR="00734F55" w:rsidRDefault="00734F55" w:rsidP="00734F55">
            <w:pPr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734F55" w:rsidRPr="008560FC" w:rsidRDefault="00734F55" w:rsidP="00734F5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Анна</w:t>
            </w: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</w:tc>
        <w:tc>
          <w:tcPr>
            <w:tcW w:w="708" w:type="dxa"/>
          </w:tcPr>
          <w:p w:rsidR="00734F55" w:rsidRPr="008560FC" w:rsidRDefault="00734F55" w:rsidP="00734F55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734F55" w:rsidRPr="00531B12" w:rsidRDefault="00734F55" w:rsidP="00734F55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734F55" w:rsidRPr="008560FC" w:rsidRDefault="00734F55" w:rsidP="00734F55">
            <w:pPr>
              <w:jc w:val="center"/>
            </w:pPr>
            <w:r>
              <w:t>33,400</w:t>
            </w:r>
          </w:p>
        </w:tc>
        <w:tc>
          <w:tcPr>
            <w:tcW w:w="1984" w:type="dxa"/>
          </w:tcPr>
          <w:p w:rsidR="00734F55" w:rsidRPr="008560FC" w:rsidRDefault="00734F55" w:rsidP="00734F55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734F55" w:rsidTr="00734F55">
        <w:tc>
          <w:tcPr>
            <w:tcW w:w="534" w:type="dxa"/>
          </w:tcPr>
          <w:p w:rsidR="00734F55" w:rsidRDefault="00734F55" w:rsidP="00734F55">
            <w:pPr>
              <w:jc w:val="center"/>
            </w:pPr>
            <w:r>
              <w:t>9.</w:t>
            </w:r>
          </w:p>
        </w:tc>
        <w:tc>
          <w:tcPr>
            <w:tcW w:w="1701" w:type="dxa"/>
          </w:tcPr>
          <w:p w:rsidR="00734F55" w:rsidRPr="008560FC" w:rsidRDefault="00734F55" w:rsidP="00734F5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          Яна</w:t>
            </w: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</w:tc>
        <w:tc>
          <w:tcPr>
            <w:tcW w:w="708" w:type="dxa"/>
          </w:tcPr>
          <w:p w:rsidR="00734F55" w:rsidRPr="008560FC" w:rsidRDefault="00734F55" w:rsidP="00734F55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734F55" w:rsidRPr="00531B12" w:rsidRDefault="00734F55" w:rsidP="00734F55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734F55" w:rsidRPr="008560FC" w:rsidRDefault="00734F55" w:rsidP="00734F55">
            <w:pPr>
              <w:jc w:val="center"/>
            </w:pPr>
            <w:r>
              <w:t>33,700</w:t>
            </w:r>
          </w:p>
        </w:tc>
        <w:tc>
          <w:tcPr>
            <w:tcW w:w="1984" w:type="dxa"/>
          </w:tcPr>
          <w:p w:rsidR="00734F55" w:rsidRPr="008560FC" w:rsidRDefault="00734F55" w:rsidP="00734F55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  <w:tr w:rsidR="00734F55" w:rsidTr="00734F55">
        <w:trPr>
          <w:trHeight w:val="1404"/>
        </w:trPr>
        <w:tc>
          <w:tcPr>
            <w:tcW w:w="534" w:type="dxa"/>
          </w:tcPr>
          <w:p w:rsidR="00734F55" w:rsidRDefault="00734F55" w:rsidP="00734F55">
            <w:pPr>
              <w:jc w:val="center"/>
            </w:pPr>
            <w:r>
              <w:t>10.</w:t>
            </w:r>
          </w:p>
        </w:tc>
        <w:tc>
          <w:tcPr>
            <w:tcW w:w="1701" w:type="dxa"/>
          </w:tcPr>
          <w:p w:rsidR="00734F55" w:rsidRPr="008560FC" w:rsidRDefault="00734F55" w:rsidP="00734F5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Ксения</w:t>
            </w: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  <w:p w:rsidR="00734F55" w:rsidRPr="008560FC" w:rsidRDefault="00734F55" w:rsidP="00734F55">
            <w:pPr>
              <w:jc w:val="center"/>
            </w:pPr>
          </w:p>
        </w:tc>
        <w:tc>
          <w:tcPr>
            <w:tcW w:w="708" w:type="dxa"/>
          </w:tcPr>
          <w:p w:rsidR="00734F55" w:rsidRPr="008560FC" w:rsidRDefault="00734F55" w:rsidP="00734F55">
            <w:pPr>
              <w:jc w:val="center"/>
            </w:pPr>
            <w:r>
              <w:t>2010</w:t>
            </w:r>
          </w:p>
        </w:tc>
        <w:tc>
          <w:tcPr>
            <w:tcW w:w="3861" w:type="dxa"/>
          </w:tcPr>
          <w:p w:rsidR="00734F55" w:rsidRPr="00531B12" w:rsidRDefault="00734F55" w:rsidP="00734F55">
            <w:pPr>
              <w:jc w:val="center"/>
            </w:pPr>
            <w:r>
              <w:rPr>
                <w:lang w:val="en-US"/>
              </w:rPr>
              <w:t>XVII</w:t>
            </w:r>
            <w:r>
              <w:t xml:space="preserve">традиционный турнир Саратовской области по художественной гимнастике «Жемчужина», </w:t>
            </w:r>
            <w:proofErr w:type="spellStart"/>
            <w:r>
              <w:t>посв</w:t>
            </w:r>
            <w:proofErr w:type="spellEnd"/>
            <w:r>
              <w:t xml:space="preserve">. памяти МС СССР </w:t>
            </w:r>
            <w:proofErr w:type="spellStart"/>
            <w:r>
              <w:t>А.П.Прокопец</w:t>
            </w:r>
            <w:proofErr w:type="spellEnd"/>
          </w:p>
        </w:tc>
        <w:tc>
          <w:tcPr>
            <w:tcW w:w="993" w:type="dxa"/>
          </w:tcPr>
          <w:p w:rsidR="00734F55" w:rsidRPr="008560FC" w:rsidRDefault="00734F55" w:rsidP="00734F55">
            <w:pPr>
              <w:jc w:val="center"/>
            </w:pPr>
            <w:r>
              <w:t>33,800</w:t>
            </w:r>
          </w:p>
        </w:tc>
        <w:tc>
          <w:tcPr>
            <w:tcW w:w="1984" w:type="dxa"/>
          </w:tcPr>
          <w:p w:rsidR="00734F55" w:rsidRPr="008560FC" w:rsidRDefault="00734F55" w:rsidP="00734F55">
            <w:pPr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Л.Б.</w:t>
            </w:r>
          </w:p>
        </w:tc>
      </w:tr>
    </w:tbl>
    <w:p w:rsidR="007E67D3" w:rsidRPr="007E67D3" w:rsidRDefault="007E67D3" w:rsidP="007E67D3">
      <w:pPr>
        <w:ind w:firstLine="567"/>
        <w:jc w:val="both"/>
        <w:rPr>
          <w:color w:val="000000"/>
          <w:sz w:val="26"/>
          <w:szCs w:val="26"/>
        </w:rPr>
      </w:pPr>
    </w:p>
    <w:p w:rsidR="00C64F6A" w:rsidRPr="008B581E" w:rsidRDefault="007E67D3" w:rsidP="007E67D3">
      <w:pPr>
        <w:pStyle w:val="a8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B581E">
        <w:rPr>
          <w:b/>
          <w:sz w:val="28"/>
          <w:szCs w:val="28"/>
        </w:rPr>
        <w:t>Контроль за исполнением приказа оставляю за собой.</w:t>
      </w:r>
    </w:p>
    <w:p w:rsidR="00CA14A4" w:rsidRDefault="00CA14A4" w:rsidP="00DD1A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1AF0" w:rsidRPr="005145BC" w:rsidRDefault="00DD1AF0" w:rsidP="00DD1AF0">
      <w:pPr>
        <w:pStyle w:val="a3"/>
        <w:spacing w:line="276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DD1AF0" w:rsidRPr="00734F55" w:rsidRDefault="00DD1AF0" w:rsidP="00DD1AF0">
      <w:pPr>
        <w:spacing w:line="276" w:lineRule="auto"/>
        <w:rPr>
          <w:b/>
          <w:sz w:val="28"/>
          <w:szCs w:val="28"/>
        </w:rPr>
      </w:pPr>
      <w:r w:rsidRPr="00734F55">
        <w:rPr>
          <w:b/>
          <w:sz w:val="28"/>
          <w:szCs w:val="28"/>
        </w:rPr>
        <w:t xml:space="preserve">Начальник </w:t>
      </w:r>
      <w:r w:rsidR="00D9617D" w:rsidRPr="00734F55">
        <w:rPr>
          <w:b/>
          <w:sz w:val="28"/>
          <w:szCs w:val="28"/>
        </w:rPr>
        <w:t xml:space="preserve">отдела по физической культуре, </w:t>
      </w:r>
    </w:p>
    <w:p w:rsidR="00DD1AF0" w:rsidRPr="00734F55" w:rsidRDefault="00DD1AF0" w:rsidP="00DD1AF0">
      <w:pPr>
        <w:spacing w:line="276" w:lineRule="auto"/>
        <w:rPr>
          <w:b/>
          <w:sz w:val="28"/>
          <w:szCs w:val="28"/>
        </w:rPr>
      </w:pPr>
      <w:r w:rsidRPr="00734F55">
        <w:rPr>
          <w:b/>
          <w:sz w:val="28"/>
          <w:szCs w:val="28"/>
        </w:rPr>
        <w:t>спорт</w:t>
      </w:r>
      <w:r w:rsidR="00D9617D" w:rsidRPr="00734F55">
        <w:rPr>
          <w:b/>
          <w:sz w:val="28"/>
          <w:szCs w:val="28"/>
        </w:rPr>
        <w:t>у</w:t>
      </w:r>
      <w:r w:rsidRPr="00734F55">
        <w:rPr>
          <w:b/>
          <w:sz w:val="28"/>
          <w:szCs w:val="28"/>
        </w:rPr>
        <w:t xml:space="preserve"> и </w:t>
      </w:r>
      <w:r w:rsidR="00D9617D" w:rsidRPr="00734F55">
        <w:rPr>
          <w:b/>
          <w:sz w:val="28"/>
          <w:szCs w:val="28"/>
        </w:rPr>
        <w:t>молодежной политики администр</w:t>
      </w:r>
      <w:r w:rsidRPr="00734F55">
        <w:rPr>
          <w:b/>
          <w:sz w:val="28"/>
          <w:szCs w:val="28"/>
        </w:rPr>
        <w:t xml:space="preserve">ации </w:t>
      </w:r>
    </w:p>
    <w:p w:rsidR="00DD1AF0" w:rsidRPr="00734F55" w:rsidRDefault="00DD1AF0" w:rsidP="00DD1AF0">
      <w:pPr>
        <w:spacing w:line="276" w:lineRule="auto"/>
        <w:rPr>
          <w:b/>
          <w:sz w:val="28"/>
          <w:szCs w:val="28"/>
        </w:rPr>
      </w:pPr>
      <w:proofErr w:type="spellStart"/>
      <w:r w:rsidRPr="00734F55">
        <w:rPr>
          <w:b/>
          <w:sz w:val="28"/>
          <w:szCs w:val="28"/>
        </w:rPr>
        <w:t>Балашовского</w:t>
      </w:r>
      <w:proofErr w:type="spellEnd"/>
      <w:r w:rsidRPr="00734F55">
        <w:rPr>
          <w:b/>
          <w:sz w:val="28"/>
          <w:szCs w:val="28"/>
        </w:rPr>
        <w:t xml:space="preserve"> муниципального района</w:t>
      </w:r>
      <w:r w:rsidRPr="00734F55">
        <w:rPr>
          <w:b/>
          <w:sz w:val="28"/>
          <w:szCs w:val="28"/>
        </w:rPr>
        <w:tab/>
      </w:r>
      <w:r w:rsidRPr="00734F55">
        <w:rPr>
          <w:b/>
          <w:sz w:val="28"/>
          <w:szCs w:val="28"/>
        </w:rPr>
        <w:tab/>
      </w:r>
      <w:r w:rsidR="00D9617D" w:rsidRPr="00734F55">
        <w:rPr>
          <w:b/>
          <w:sz w:val="28"/>
          <w:szCs w:val="28"/>
        </w:rPr>
        <w:t>О</w:t>
      </w:r>
      <w:r w:rsidRPr="00734F55">
        <w:rPr>
          <w:b/>
          <w:sz w:val="28"/>
          <w:szCs w:val="28"/>
        </w:rPr>
        <w:t xml:space="preserve">.А. </w:t>
      </w:r>
      <w:proofErr w:type="spellStart"/>
      <w:r w:rsidRPr="00734F55">
        <w:rPr>
          <w:b/>
          <w:sz w:val="28"/>
          <w:szCs w:val="28"/>
        </w:rPr>
        <w:t>Ко</w:t>
      </w:r>
      <w:r w:rsidR="00D9617D" w:rsidRPr="00734F55">
        <w:rPr>
          <w:b/>
          <w:sz w:val="28"/>
          <w:szCs w:val="28"/>
        </w:rPr>
        <w:t>мочкова</w:t>
      </w:r>
      <w:proofErr w:type="spellEnd"/>
    </w:p>
    <w:p w:rsidR="00DD1AF0" w:rsidRDefault="00DD1AF0" w:rsidP="00DD1AF0">
      <w:pPr>
        <w:spacing w:line="276" w:lineRule="auto"/>
        <w:rPr>
          <w:b/>
          <w:szCs w:val="28"/>
        </w:rPr>
      </w:pPr>
    </w:p>
    <w:p w:rsidR="00DD1AF0" w:rsidRPr="000E2949" w:rsidRDefault="00DD1AF0" w:rsidP="00DD1AF0"/>
    <w:sectPr w:rsidR="00DD1AF0" w:rsidRPr="000E2949" w:rsidSect="00734F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180"/>
    <w:multiLevelType w:val="hybridMultilevel"/>
    <w:tmpl w:val="2BB41656"/>
    <w:lvl w:ilvl="0" w:tplc="D50A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B491E"/>
    <w:multiLevelType w:val="hybridMultilevel"/>
    <w:tmpl w:val="FD9AC366"/>
    <w:lvl w:ilvl="0" w:tplc="301A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F0"/>
    <w:rsid w:val="000479D7"/>
    <w:rsid w:val="001A6377"/>
    <w:rsid w:val="00287377"/>
    <w:rsid w:val="00287A9E"/>
    <w:rsid w:val="002B6FD9"/>
    <w:rsid w:val="002D41EC"/>
    <w:rsid w:val="003363FC"/>
    <w:rsid w:val="003B0F62"/>
    <w:rsid w:val="00407CE8"/>
    <w:rsid w:val="0048432D"/>
    <w:rsid w:val="00531B12"/>
    <w:rsid w:val="0056469D"/>
    <w:rsid w:val="00572125"/>
    <w:rsid w:val="005B18E1"/>
    <w:rsid w:val="005F6059"/>
    <w:rsid w:val="00603D94"/>
    <w:rsid w:val="006A345A"/>
    <w:rsid w:val="00707A0B"/>
    <w:rsid w:val="00734F55"/>
    <w:rsid w:val="00795464"/>
    <w:rsid w:val="007E67D3"/>
    <w:rsid w:val="00816D4E"/>
    <w:rsid w:val="008560FC"/>
    <w:rsid w:val="008B581E"/>
    <w:rsid w:val="008E2B77"/>
    <w:rsid w:val="009368F7"/>
    <w:rsid w:val="00953C49"/>
    <w:rsid w:val="00A33654"/>
    <w:rsid w:val="00A40542"/>
    <w:rsid w:val="00A77838"/>
    <w:rsid w:val="00AA7909"/>
    <w:rsid w:val="00AA7FDA"/>
    <w:rsid w:val="00AE167A"/>
    <w:rsid w:val="00B43328"/>
    <w:rsid w:val="00B666A0"/>
    <w:rsid w:val="00C14E17"/>
    <w:rsid w:val="00C64F6A"/>
    <w:rsid w:val="00CA14A4"/>
    <w:rsid w:val="00D03499"/>
    <w:rsid w:val="00D45B23"/>
    <w:rsid w:val="00D60F6F"/>
    <w:rsid w:val="00D9617D"/>
    <w:rsid w:val="00DD1AF0"/>
    <w:rsid w:val="00DD1B33"/>
    <w:rsid w:val="00DD65F9"/>
    <w:rsid w:val="00E2562D"/>
    <w:rsid w:val="00F605B4"/>
    <w:rsid w:val="00F9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AF0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AF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D1A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DD1AF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DD1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AF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03D94"/>
    <w:pPr>
      <w:overflowPunct w:val="0"/>
      <w:autoSpaceDE w:val="0"/>
      <w:autoSpaceDN w:val="0"/>
      <w:adjustRightInd w:val="0"/>
      <w:ind w:left="720" w:firstLine="720"/>
    </w:pPr>
    <w:rPr>
      <w:b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603D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7E67D3"/>
    <w:pPr>
      <w:ind w:left="720"/>
      <w:contextualSpacing/>
    </w:pPr>
  </w:style>
  <w:style w:type="paragraph" w:customStyle="1" w:styleId="Standard">
    <w:name w:val="Standard"/>
    <w:rsid w:val="008560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2017-05-16T10:03:00Z</cp:lastPrinted>
  <dcterms:created xsi:type="dcterms:W3CDTF">2019-02-26T11:07:00Z</dcterms:created>
  <dcterms:modified xsi:type="dcterms:W3CDTF">2020-03-16T08:46:00Z</dcterms:modified>
</cp:coreProperties>
</file>